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7"/>
        <w:gridCol w:w="4854"/>
      </w:tblGrid>
      <w:tr w:rsidR="00FF5F46" w:rsidRPr="00FF5F46" w:rsidTr="00CA12DB">
        <w:tc>
          <w:tcPr>
            <w:tcW w:w="5068" w:type="dxa"/>
          </w:tcPr>
          <w:p w:rsidR="00FF5F46" w:rsidRPr="00FF5F46" w:rsidRDefault="00FF5F46" w:rsidP="00F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FF5F46" w:rsidRPr="00FF5F46" w:rsidRDefault="00FF5F46" w:rsidP="00F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4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F5F46" w:rsidRPr="00FF5F46" w:rsidRDefault="00FF5F46" w:rsidP="00F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4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FF5F46" w:rsidRPr="00FF5F46" w:rsidRDefault="00FF5F46" w:rsidP="00F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46">
              <w:rPr>
                <w:rFonts w:ascii="Times New Roman" w:hAnsi="Times New Roman" w:cs="Times New Roman"/>
                <w:sz w:val="24"/>
                <w:szCs w:val="24"/>
              </w:rPr>
              <w:t>радиотехники и радиотехнических систем</w:t>
            </w:r>
          </w:p>
          <w:p w:rsidR="00FF5F46" w:rsidRPr="00FF5F46" w:rsidRDefault="00FF5F46" w:rsidP="00F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46" w:rsidRPr="00FF5F46" w:rsidRDefault="00FF5F46" w:rsidP="00FF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46">
              <w:rPr>
                <w:rFonts w:ascii="Times New Roman" w:hAnsi="Times New Roman" w:cs="Times New Roman"/>
                <w:sz w:val="24"/>
                <w:szCs w:val="24"/>
              </w:rPr>
              <w:t>к.ф.-м.н</w:t>
            </w:r>
            <w:proofErr w:type="spellEnd"/>
            <w:r w:rsidRPr="00FF5F46">
              <w:rPr>
                <w:rFonts w:ascii="Times New Roman" w:hAnsi="Times New Roman" w:cs="Times New Roman"/>
                <w:sz w:val="24"/>
                <w:szCs w:val="24"/>
              </w:rPr>
              <w:t>., доцент __________ А.Л. Михайлов</w:t>
            </w:r>
          </w:p>
          <w:p w:rsidR="00FF5F46" w:rsidRPr="00FF5F46" w:rsidRDefault="00FF5F46" w:rsidP="00F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F46" w:rsidRPr="00FF5F46" w:rsidRDefault="00FF5F46" w:rsidP="00FF5F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F5F46" w:rsidRPr="00FF5F46" w:rsidRDefault="00FF5F46" w:rsidP="00FF5F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F5F46" w:rsidRPr="00FF5F46" w:rsidRDefault="00FF5F46" w:rsidP="00FF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F46">
        <w:rPr>
          <w:rFonts w:ascii="Times New Roman" w:hAnsi="Times New Roman" w:cs="Times New Roman"/>
          <w:sz w:val="24"/>
          <w:szCs w:val="24"/>
        </w:rPr>
        <w:t>Тематика выпускных квалификационных работ</w:t>
      </w:r>
    </w:p>
    <w:p w:rsidR="00FF5F46" w:rsidRPr="00FF5F46" w:rsidRDefault="00FF5F46" w:rsidP="00FF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F46">
        <w:rPr>
          <w:rFonts w:ascii="Times New Roman" w:hAnsi="Times New Roman" w:cs="Times New Roman"/>
          <w:sz w:val="24"/>
          <w:szCs w:val="24"/>
        </w:rPr>
        <w:t>по направлению подготовки 11.04.02 – Инфокоммуникационные технологии и системы связи</w:t>
      </w:r>
    </w:p>
    <w:p w:rsidR="00FF5F46" w:rsidRPr="00FF5F46" w:rsidRDefault="00FF5F46" w:rsidP="00FF5F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F5F46" w:rsidRPr="00FF5F46" w:rsidRDefault="00FF5F46" w:rsidP="00FF5F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6">
        <w:rPr>
          <w:rFonts w:ascii="Times New Roman" w:hAnsi="Times New Roman" w:cs="Times New Roman"/>
          <w:sz w:val="24"/>
          <w:szCs w:val="24"/>
        </w:rPr>
        <w:t xml:space="preserve">Разработка и исследование интерфейса </w:t>
      </w:r>
      <w:r w:rsidRPr="00FF5F46">
        <w:rPr>
          <w:rFonts w:ascii="Times New Roman" w:hAnsi="Times New Roman" w:cs="Times New Roman"/>
          <w:sz w:val="24"/>
          <w:szCs w:val="24"/>
          <w:lang w:val="en-US"/>
        </w:rPr>
        <w:t>LVDS</w:t>
      </w:r>
    </w:p>
    <w:p w:rsidR="00FF5F46" w:rsidRPr="00FF5F46" w:rsidRDefault="00FF5F46" w:rsidP="00FF5F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6">
        <w:rPr>
          <w:rFonts w:ascii="Times New Roman" w:hAnsi="Times New Roman" w:cs="Times New Roman"/>
          <w:sz w:val="24"/>
          <w:szCs w:val="24"/>
        </w:rPr>
        <w:t>Увеличение пропускной способности передачи данных по оптоволокну</w:t>
      </w:r>
    </w:p>
    <w:p w:rsidR="00FF5F46" w:rsidRPr="00FF5F46" w:rsidRDefault="00FF5F46" w:rsidP="00FF5F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6">
        <w:rPr>
          <w:rFonts w:ascii="Times New Roman" w:hAnsi="Times New Roman" w:cs="Times New Roman"/>
          <w:sz w:val="24"/>
          <w:szCs w:val="24"/>
        </w:rPr>
        <w:t xml:space="preserve">Проектирование мобильной сети </w:t>
      </w:r>
      <w:r w:rsidRPr="00FF5F46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FF5F46">
        <w:rPr>
          <w:rFonts w:ascii="Times New Roman" w:hAnsi="Times New Roman" w:cs="Times New Roman"/>
          <w:sz w:val="24"/>
          <w:szCs w:val="24"/>
        </w:rPr>
        <w:t>-телефонии</w:t>
      </w:r>
    </w:p>
    <w:p w:rsidR="00FF5F46" w:rsidRPr="00FF5F46" w:rsidRDefault="00FF5F46" w:rsidP="00FF5F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46">
        <w:rPr>
          <w:rFonts w:ascii="Times New Roman" w:hAnsi="Times New Roman" w:cs="Times New Roman"/>
          <w:sz w:val="24"/>
          <w:szCs w:val="24"/>
        </w:rPr>
        <w:t xml:space="preserve">Исследование сетей </w:t>
      </w:r>
      <w:r w:rsidRPr="00FF5F46">
        <w:rPr>
          <w:rFonts w:ascii="Times New Roman" w:hAnsi="Times New Roman" w:cs="Times New Roman"/>
          <w:sz w:val="24"/>
          <w:szCs w:val="24"/>
          <w:lang w:val="en-US"/>
        </w:rPr>
        <w:t>Li-</w:t>
      </w:r>
      <w:proofErr w:type="spellStart"/>
      <w:r w:rsidRPr="00FF5F46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</w:p>
    <w:p w:rsidR="00FF5F46" w:rsidRPr="00FF5F46" w:rsidRDefault="00FF5F46" w:rsidP="00FF5F46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F5F46">
        <w:rPr>
          <w:rFonts w:ascii="Times New Roman" w:hAnsi="Times New Roman" w:cs="Times New Roman"/>
          <w:sz w:val="24"/>
          <w:szCs w:val="24"/>
        </w:rPr>
        <w:t xml:space="preserve">Проектирование сети </w:t>
      </w:r>
      <w:r w:rsidRPr="00FF5F46">
        <w:rPr>
          <w:rFonts w:ascii="Times New Roman" w:hAnsi="Times New Roman" w:cs="Times New Roman"/>
          <w:sz w:val="24"/>
          <w:szCs w:val="24"/>
          <w:lang w:val="en-US"/>
        </w:rPr>
        <w:t>IP-</w:t>
      </w:r>
      <w:r w:rsidRPr="00FF5F46">
        <w:rPr>
          <w:rFonts w:ascii="Times New Roman" w:hAnsi="Times New Roman" w:cs="Times New Roman"/>
          <w:sz w:val="24"/>
          <w:szCs w:val="24"/>
        </w:rPr>
        <w:t>телефонии</w:t>
      </w:r>
    </w:p>
    <w:p w:rsidR="00FF5F46" w:rsidRPr="00FF5F46" w:rsidRDefault="00FF5F46" w:rsidP="00FF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5F46" w:rsidRPr="00FF5F46" w:rsidRDefault="00FF5F46" w:rsidP="00FF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F46" w:rsidRDefault="00FF5F46" w:rsidP="00FF5F46"/>
    <w:p w:rsidR="005D58E7" w:rsidRDefault="005D58E7"/>
    <w:sectPr w:rsidR="005D58E7" w:rsidSect="005D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51B65"/>
    <w:multiLevelType w:val="hybridMultilevel"/>
    <w:tmpl w:val="338E4990"/>
    <w:lvl w:ilvl="0" w:tplc="99F030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5F46"/>
    <w:rsid w:val="005551AB"/>
    <w:rsid w:val="005D58E7"/>
    <w:rsid w:val="00B17ADC"/>
    <w:rsid w:val="00BC13F2"/>
    <w:rsid w:val="00CD4A7D"/>
    <w:rsid w:val="00FF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Кафедра_РРС</dc:creator>
  <cp:lastModifiedBy>Кафедра_РРС</cp:lastModifiedBy>
  <cp:revision>1</cp:revision>
  <dcterms:created xsi:type="dcterms:W3CDTF">2017-12-28T08:17:00Z</dcterms:created>
  <dcterms:modified xsi:type="dcterms:W3CDTF">2017-12-28T08:19:00Z</dcterms:modified>
</cp:coreProperties>
</file>